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8"/>
        <w:gridCol w:w="5401"/>
        <w:gridCol w:w="1568"/>
        <w:gridCol w:w="6023"/>
      </w:tblGrid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Хеопс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Хеопс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Амон-Ра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Амон-Ра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Гильгамеш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Гильгамеш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Хаммурапи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Хаммурапи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Самсон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Самсон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Будда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Будда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Жрецы, воины, земледельцы, слуги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Жрецы, воины, земледельцы, слуги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Соломон, Моисей, Будда, Конфуций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Соломон, Моисей, Будда, Конфуций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СВОЯ ИГРА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СВОЯ ИГРА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Страны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10.Египет  20.Двуречье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 30.Индия    50.Ассирия     70.Лидия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Страны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10.Египет  20.Двуречье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 30.Индия    50.Ассирия     70.Лидия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Изобретения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10.Алфавит  20.Стекло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  30.Бумага   50.Чай     70.Шахматы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Изобретения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10.Алфавит  20.Стекло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  30.Бумага   50.Чай     70.Шахматы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Письменность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10.Папирус  20.Глинянные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таблички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Письменность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10.Папирус  20.Глинянные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таблички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 xml:space="preserve">30.Иероглифы    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 xml:space="preserve">30.Иероглифы    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50.Буква означала не целое слово, а всего лишь один звук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50.Буква означала не целое слово, а всего лишь один звук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70.на пальмовых листьях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70.на пальмовых листьях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Правители</w:t>
            </w: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 xml:space="preserve">10.Цинь </w:t>
            </w:r>
            <w:proofErr w:type="spellStart"/>
            <w:r w:rsidRPr="007E643D">
              <w:rPr>
                <w:rFonts w:ascii="Times New Roman" w:hAnsi="Times New Roman" w:cs="Times New Roman"/>
              </w:rPr>
              <w:t>Шихуан</w:t>
            </w:r>
            <w:proofErr w:type="spellEnd"/>
            <w:r w:rsidRPr="007E643D">
              <w:rPr>
                <w:rFonts w:ascii="Times New Roman" w:hAnsi="Times New Roman" w:cs="Times New Roman"/>
              </w:rPr>
              <w:t xml:space="preserve">       20.Ашшурбанапал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Правители</w:t>
            </w: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 xml:space="preserve">10.Цинь </w:t>
            </w:r>
            <w:proofErr w:type="spellStart"/>
            <w:r w:rsidRPr="007E643D">
              <w:rPr>
                <w:rFonts w:ascii="Times New Roman" w:hAnsi="Times New Roman" w:cs="Times New Roman"/>
              </w:rPr>
              <w:t>Шихуан</w:t>
            </w:r>
            <w:proofErr w:type="spellEnd"/>
            <w:r w:rsidRPr="007E643D">
              <w:rPr>
                <w:rFonts w:ascii="Times New Roman" w:hAnsi="Times New Roman" w:cs="Times New Roman"/>
              </w:rPr>
              <w:t xml:space="preserve">       20.Ашшурбанапал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30.Давид    50. Дарий Первый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30.Давид    50. Дарий Первый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70.Тутмос</w:t>
            </w:r>
          </w:p>
        </w:tc>
        <w:tc>
          <w:tcPr>
            <w:tcW w:w="1560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E643D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70.Тутмос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Хеопс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Хеопс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Амон-Ра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Амон-Ра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Гильгамеш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Гильгамеш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Хаммурапи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Хаммурапи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Самсон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Самсон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Будда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Будда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Жрецы, воины, земледельцы, слуги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Жрецы, воины, земледельцы, слуги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Соломон, Моисей, Будда, Конфуций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Соломон, Моисей, Будда, Конфуций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СВОЯ ИГРА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СВОЯ ИГРА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Страны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10.Египет  20.Двуречье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 30.Индия    50.Ассирия     70.Лидия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Страны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10.Египет  20.Двуречье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 30.Индия    50.Ассирия     70.Лидия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Изобретения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10.Алфавит  20.Стекло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  30.Бумага   50.Чай     70.Шахматы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Изобретения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10.Алфавит  20.Стекло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  30.Бумага   50.Чай     70.Шахматы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Письменность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10.Папирус  20.Глинянные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таблички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Письменность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proofErr w:type="gramStart"/>
            <w:r w:rsidRPr="007E643D">
              <w:rPr>
                <w:rFonts w:ascii="Times New Roman" w:hAnsi="Times New Roman" w:cs="Times New Roman"/>
              </w:rPr>
              <w:t>10.Папирус  20.Глинянные</w:t>
            </w:r>
            <w:proofErr w:type="gramEnd"/>
            <w:r w:rsidRPr="007E643D">
              <w:rPr>
                <w:rFonts w:ascii="Times New Roman" w:hAnsi="Times New Roman" w:cs="Times New Roman"/>
              </w:rPr>
              <w:t xml:space="preserve"> таблички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 xml:space="preserve">30.Иероглифы    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 xml:space="preserve">30.Иероглифы    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50.Буква означала не целое слово, а всего лишь один звук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50.Буква означала не целое слово, а всего лишь один звук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70.на пальмовых листьях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70.на пальмовых листьях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Правители</w:t>
            </w: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 xml:space="preserve">10.Цинь </w:t>
            </w:r>
            <w:proofErr w:type="spellStart"/>
            <w:r w:rsidRPr="007E643D">
              <w:rPr>
                <w:rFonts w:ascii="Times New Roman" w:hAnsi="Times New Roman" w:cs="Times New Roman"/>
              </w:rPr>
              <w:t>Шихуан</w:t>
            </w:r>
            <w:proofErr w:type="spellEnd"/>
            <w:r w:rsidRPr="007E643D">
              <w:rPr>
                <w:rFonts w:ascii="Times New Roman" w:hAnsi="Times New Roman" w:cs="Times New Roman"/>
              </w:rPr>
              <w:t xml:space="preserve">       20.Ашшурбанапал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Правители</w:t>
            </w: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 xml:space="preserve">10.Цинь </w:t>
            </w:r>
            <w:proofErr w:type="spellStart"/>
            <w:r w:rsidRPr="007E643D">
              <w:rPr>
                <w:rFonts w:ascii="Times New Roman" w:hAnsi="Times New Roman" w:cs="Times New Roman"/>
              </w:rPr>
              <w:t>Шихуан</w:t>
            </w:r>
            <w:proofErr w:type="spellEnd"/>
            <w:r w:rsidRPr="007E643D">
              <w:rPr>
                <w:rFonts w:ascii="Times New Roman" w:hAnsi="Times New Roman" w:cs="Times New Roman"/>
              </w:rPr>
              <w:t xml:space="preserve">       20.Ашшурбанапал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30.Давид    50. Дарий Первый</w:t>
            </w:r>
            <w:bookmarkStart w:id="0" w:name="_GoBack"/>
            <w:bookmarkEnd w:id="0"/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30.Давид    50. Дарий Первый</w:t>
            </w:r>
          </w:p>
        </w:tc>
      </w:tr>
      <w:tr w:rsidR="007E643D" w:rsidRPr="007E643D" w:rsidTr="007E643D">
        <w:tc>
          <w:tcPr>
            <w:tcW w:w="156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8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70.Тутмос</w:t>
            </w:r>
          </w:p>
        </w:tc>
        <w:tc>
          <w:tcPr>
            <w:tcW w:w="1560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7E643D" w:rsidRPr="007E643D" w:rsidRDefault="007E643D" w:rsidP="007A5D56">
            <w:pPr>
              <w:rPr>
                <w:rFonts w:ascii="Times New Roman" w:hAnsi="Times New Roman" w:cs="Times New Roman"/>
              </w:rPr>
            </w:pPr>
            <w:r w:rsidRPr="007E643D">
              <w:rPr>
                <w:rFonts w:ascii="Times New Roman" w:hAnsi="Times New Roman" w:cs="Times New Roman"/>
              </w:rPr>
              <w:t>70.Тутмос</w:t>
            </w:r>
          </w:p>
        </w:tc>
      </w:tr>
    </w:tbl>
    <w:p w:rsidR="0028496F" w:rsidRDefault="007E643D"/>
    <w:sectPr w:rsidR="0028496F" w:rsidSect="007E643D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90D"/>
    <w:rsid w:val="00761D6D"/>
    <w:rsid w:val="007E643D"/>
    <w:rsid w:val="008A290D"/>
    <w:rsid w:val="00AA4586"/>
    <w:rsid w:val="00F9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39485F-02AD-4F7D-BC5A-299742D8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2018-12-10T06:38:00Z</cp:lastPrinted>
  <dcterms:created xsi:type="dcterms:W3CDTF">2018-12-10T06:26:00Z</dcterms:created>
  <dcterms:modified xsi:type="dcterms:W3CDTF">2018-12-10T06:38:00Z</dcterms:modified>
</cp:coreProperties>
</file>